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34" w:rsidRPr="00D57118" w:rsidRDefault="00CF2734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городского округа Королев Московской области</w:t>
      </w:r>
    </w:p>
    <w:p w:rsidR="00CF2734" w:rsidRPr="00D57118" w:rsidRDefault="00CF2734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Детский сад общеобразовательного вида № 42 «Карусель»</w:t>
      </w:r>
    </w:p>
    <w:p w:rsidR="00CF2734" w:rsidRPr="00D57118" w:rsidRDefault="00CF2734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734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34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7118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7118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0A21" w:rsidRPr="00D57118" w:rsidRDefault="00450A2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34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34" w:rsidRPr="00D57118" w:rsidRDefault="00A023F3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Конспект открытой непосредственно образовательной деятельности по поликультурному воспитанию</w:t>
      </w:r>
      <w:r w:rsidR="00CF2734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Pr="00D57118">
        <w:rPr>
          <w:rFonts w:ascii="Times New Roman" w:hAnsi="Times New Roman" w:cs="Times New Roman"/>
          <w:sz w:val="28"/>
          <w:szCs w:val="28"/>
        </w:rPr>
        <w:t>детей на тему:</w:t>
      </w:r>
    </w:p>
    <w:p w:rsidR="00CF2734" w:rsidRPr="00D57118" w:rsidRDefault="00A023F3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«</w:t>
      </w:r>
      <w:r w:rsidR="00CF2734" w:rsidRPr="00D57118">
        <w:rPr>
          <w:rFonts w:ascii="Times New Roman" w:hAnsi="Times New Roman" w:cs="Times New Roman"/>
          <w:sz w:val="28"/>
          <w:szCs w:val="28"/>
        </w:rPr>
        <w:t>Народные промыслы России</w:t>
      </w:r>
      <w:r w:rsidRPr="00D57118">
        <w:rPr>
          <w:rFonts w:ascii="Times New Roman" w:hAnsi="Times New Roman" w:cs="Times New Roman"/>
          <w:sz w:val="28"/>
          <w:szCs w:val="28"/>
        </w:rPr>
        <w:t>»</w:t>
      </w:r>
      <w:r w:rsidR="00CF2734" w:rsidRPr="00D57118">
        <w:rPr>
          <w:rFonts w:ascii="Times New Roman" w:hAnsi="Times New Roman" w:cs="Times New Roman"/>
          <w:sz w:val="28"/>
          <w:szCs w:val="28"/>
        </w:rPr>
        <w:t>.</w:t>
      </w:r>
    </w:p>
    <w:p w:rsidR="00CF2734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34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0A21" w:rsidRDefault="00450A2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7118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34" w:rsidRDefault="00CF2734" w:rsidP="00D571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7118" w:rsidRDefault="00D57118" w:rsidP="00D571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7118" w:rsidRPr="00D57118" w:rsidRDefault="00D57118" w:rsidP="00D571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A21" w:rsidRPr="00D57118" w:rsidRDefault="00450A21" w:rsidP="00D571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2734" w:rsidRPr="00D57118" w:rsidRDefault="00CF2734" w:rsidP="00D571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CF2734" w:rsidRPr="00D57118" w:rsidRDefault="00CF2734" w:rsidP="00D571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Паникаровская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450A21" w:rsidRPr="00D57118" w:rsidRDefault="00450A2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0A21" w:rsidRDefault="00450A2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7118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0A21" w:rsidRPr="00D57118" w:rsidRDefault="00450A2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734" w:rsidRPr="00D57118" w:rsidRDefault="00CF2734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Королев</w:t>
      </w:r>
      <w:r w:rsidR="005F511E">
        <w:rPr>
          <w:rFonts w:ascii="Times New Roman" w:hAnsi="Times New Roman" w:cs="Times New Roman"/>
          <w:sz w:val="28"/>
          <w:szCs w:val="28"/>
        </w:rPr>
        <w:t>,</w:t>
      </w:r>
      <w:r w:rsidRPr="00D57118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1D45E0" w:rsidRPr="00D57118" w:rsidRDefault="000E163C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lastRenderedPageBreak/>
        <w:t>Народные промыслы России.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рус</w:t>
      </w:r>
      <w:r w:rsidR="002249F3" w:rsidRPr="00D57118">
        <w:rPr>
          <w:rFonts w:ascii="Times New Roman" w:hAnsi="Times New Roman" w:cs="Times New Roman"/>
          <w:sz w:val="28"/>
          <w:szCs w:val="28"/>
        </w:rPr>
        <w:t>ских промыслах (хохлома, Павлово</w:t>
      </w:r>
      <w:r w:rsidRPr="00D57118">
        <w:rPr>
          <w:rFonts w:ascii="Times New Roman" w:hAnsi="Times New Roman" w:cs="Times New Roman"/>
          <w:sz w:val="28"/>
          <w:szCs w:val="28"/>
        </w:rPr>
        <w:t>-Посадские платки, гжель).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Задачи: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1. Воспитывать уважение к труду народных мастеров;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2. Формировать положительную эмоциональную отзывчивость при восприятии произведений народных мастеров;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3. Расширять и закреплять представления детей о русских народных промыслах;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4. Продолжать учить особенностям, характерным для каждого вида росписи;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5. Развивать творческую фантазию;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6. Развивать связную речь;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7. Доставлять детям радость от совместного творческого процесса и прикосновения к </w:t>
      </w:r>
      <w:proofErr w:type="gramStart"/>
      <w:r w:rsidRPr="00D57118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D57118">
        <w:rPr>
          <w:rFonts w:ascii="Times New Roman" w:hAnsi="Times New Roman" w:cs="Times New Roman"/>
          <w:sz w:val="28"/>
          <w:szCs w:val="28"/>
        </w:rPr>
        <w:t>.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1. Ноутбук;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2. Презентация «Павлово-Посадские платки;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3. Павлово-Посадские платки;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4. Картинки с элементами росписи хохломы и гжели;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5. </w:t>
      </w:r>
      <w:r w:rsidR="00CF2734" w:rsidRPr="00D57118">
        <w:rPr>
          <w:rFonts w:ascii="Times New Roman" w:hAnsi="Times New Roman" w:cs="Times New Roman"/>
          <w:sz w:val="28"/>
          <w:szCs w:val="28"/>
        </w:rPr>
        <w:t>Гжельский</w:t>
      </w:r>
      <w:r w:rsidR="005152E5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="00CF2734" w:rsidRPr="00D57118">
        <w:rPr>
          <w:rFonts w:ascii="Times New Roman" w:hAnsi="Times New Roman" w:cs="Times New Roman"/>
          <w:sz w:val="28"/>
          <w:szCs w:val="28"/>
        </w:rPr>
        <w:t>сервиз</w:t>
      </w:r>
      <w:r w:rsidR="005C79B3" w:rsidRPr="00D57118">
        <w:rPr>
          <w:rFonts w:ascii="Times New Roman" w:hAnsi="Times New Roman" w:cs="Times New Roman"/>
          <w:sz w:val="28"/>
          <w:szCs w:val="28"/>
        </w:rPr>
        <w:t>;</w:t>
      </w:r>
    </w:p>
    <w:p w:rsidR="000E163C" w:rsidRPr="00D57118" w:rsidRDefault="000E163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6. </w:t>
      </w:r>
      <w:r w:rsidR="005152E5" w:rsidRPr="00D57118">
        <w:rPr>
          <w:rFonts w:ascii="Times New Roman" w:hAnsi="Times New Roman" w:cs="Times New Roman"/>
          <w:sz w:val="28"/>
          <w:szCs w:val="28"/>
        </w:rPr>
        <w:t>Хохломская посуда;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7. Хохломская роспись;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8. Гжельская роспись;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9. Хохломские ложки.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10. Листы бумаги разной формы и размера;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11. Трафарет гжельского кувшина;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12. Кисти, краски.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В группе организованна выставка</w:t>
      </w:r>
    </w:p>
    <w:p w:rsidR="005152E5" w:rsidRPr="00D57118" w:rsidRDefault="005152E5" w:rsidP="00D571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lastRenderedPageBreak/>
        <w:t>«Народные промыслы России».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Сего</w:t>
      </w:r>
      <w:r w:rsidR="00D57118">
        <w:rPr>
          <w:rFonts w:ascii="Times New Roman" w:hAnsi="Times New Roman" w:cs="Times New Roman"/>
          <w:sz w:val="28"/>
          <w:szCs w:val="28"/>
        </w:rPr>
        <w:t>дня мы с вами побываем в музее «Народных</w:t>
      </w:r>
      <w:r w:rsidRPr="00D57118">
        <w:rPr>
          <w:rFonts w:ascii="Times New Roman" w:hAnsi="Times New Roman" w:cs="Times New Roman"/>
          <w:sz w:val="28"/>
          <w:szCs w:val="28"/>
        </w:rPr>
        <w:t xml:space="preserve"> промыслов»</w:t>
      </w:r>
      <w:r w:rsidR="00FD6531" w:rsidRPr="00D57118">
        <w:rPr>
          <w:rFonts w:ascii="Times New Roman" w:hAnsi="Times New Roman" w:cs="Times New Roman"/>
          <w:sz w:val="28"/>
          <w:szCs w:val="28"/>
        </w:rPr>
        <w:t>. А кто мне скажет, что такое р</w:t>
      </w:r>
      <w:r w:rsidRPr="00D57118">
        <w:rPr>
          <w:rFonts w:ascii="Times New Roman" w:hAnsi="Times New Roman" w:cs="Times New Roman"/>
          <w:sz w:val="28"/>
          <w:szCs w:val="28"/>
        </w:rPr>
        <w:t>усские народные промыслы?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 Это то, что мастерили русские люди.</w:t>
      </w:r>
      <w:r w:rsidR="00A01E4E" w:rsidRPr="00D57118">
        <w:rPr>
          <w:rFonts w:ascii="Times New Roman" w:hAnsi="Times New Roman" w:cs="Times New Roman"/>
          <w:sz w:val="28"/>
          <w:szCs w:val="28"/>
        </w:rPr>
        <w:t>.</w:t>
      </w:r>
      <w:r w:rsidRPr="00D57118">
        <w:rPr>
          <w:rFonts w:ascii="Times New Roman" w:hAnsi="Times New Roman" w:cs="Times New Roman"/>
          <w:sz w:val="28"/>
          <w:szCs w:val="28"/>
        </w:rPr>
        <w:t>.</w:t>
      </w:r>
    </w:p>
    <w:p w:rsidR="00FD6531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Да, русские люди</w:t>
      </w:r>
      <w:r w:rsidR="00D57118">
        <w:rPr>
          <w:rFonts w:ascii="Times New Roman" w:hAnsi="Times New Roman" w:cs="Times New Roman"/>
          <w:sz w:val="28"/>
          <w:szCs w:val="28"/>
        </w:rPr>
        <w:t xml:space="preserve"> </w:t>
      </w:r>
      <w:r w:rsidRPr="00D57118">
        <w:rPr>
          <w:rFonts w:ascii="Times New Roman" w:hAnsi="Times New Roman" w:cs="Times New Roman"/>
          <w:sz w:val="28"/>
          <w:szCs w:val="28"/>
        </w:rPr>
        <w:t>- удивительный народ. Они всегда стремились</w:t>
      </w:r>
      <w:r w:rsidR="00FD6531" w:rsidRPr="00D57118">
        <w:rPr>
          <w:rFonts w:ascii="Times New Roman" w:hAnsi="Times New Roman" w:cs="Times New Roman"/>
          <w:sz w:val="28"/>
          <w:szCs w:val="28"/>
        </w:rPr>
        <w:t xml:space="preserve"> к красоте, замечали ее вокруг себя: восход солнца, снегопад, хоровод осенних листьев. Своими  руками русские люди тоже творили чудеса: делали посуду, кружки и много других предметов для своей семьи и свои</w:t>
      </w:r>
      <w:r w:rsidR="00D57118">
        <w:rPr>
          <w:rFonts w:ascii="Times New Roman" w:hAnsi="Times New Roman" w:cs="Times New Roman"/>
          <w:sz w:val="28"/>
          <w:szCs w:val="28"/>
        </w:rPr>
        <w:t>х детей, для повседневной жизни,</w:t>
      </w:r>
      <w:r w:rsidR="00FD6531" w:rsidRPr="00D57118">
        <w:rPr>
          <w:rFonts w:ascii="Times New Roman" w:hAnsi="Times New Roman" w:cs="Times New Roman"/>
          <w:sz w:val="28"/>
          <w:szCs w:val="28"/>
        </w:rPr>
        <w:t xml:space="preserve"> так появились русские народные промыслы. </w:t>
      </w:r>
    </w:p>
    <w:p w:rsidR="00FD6531" w:rsidRPr="00D57118" w:rsidRDefault="00FD653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Итак, проходите все в музей</w:t>
      </w:r>
      <w:r w:rsidR="00A01E4E" w:rsidRPr="00D57118">
        <w:rPr>
          <w:rFonts w:ascii="Times New Roman" w:hAnsi="Times New Roman" w:cs="Times New Roman"/>
          <w:sz w:val="28"/>
          <w:szCs w:val="28"/>
        </w:rPr>
        <w:t>…</w:t>
      </w:r>
      <w:r w:rsidRPr="00D5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31" w:rsidRPr="00D57118" w:rsidRDefault="00FD653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А вот и нас встречают</w:t>
      </w:r>
      <w:r w:rsidR="00A01E4E" w:rsidRPr="00D57118">
        <w:rPr>
          <w:rFonts w:ascii="Times New Roman" w:hAnsi="Times New Roman" w:cs="Times New Roman"/>
          <w:sz w:val="28"/>
          <w:szCs w:val="28"/>
        </w:rPr>
        <w:t>…</w:t>
      </w:r>
    </w:p>
    <w:p w:rsidR="00FD6531" w:rsidRPr="00D57118" w:rsidRDefault="00FD653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(Выходит мальчик в русском народном костюме с подносом, на котором лежит хлеб и стоит хохломская солонка с солью).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FD6531" w:rsidRPr="00D57118">
        <w:rPr>
          <w:rFonts w:ascii="Times New Roman" w:hAnsi="Times New Roman" w:cs="Times New Roman"/>
          <w:sz w:val="28"/>
          <w:szCs w:val="28"/>
        </w:rPr>
        <w:t xml:space="preserve"> Спасибо за хлеб и соль. Это русский обычай, встречать гостей с хлебом и солью. Хлеб символизирует жизнь, а соль</w:t>
      </w:r>
      <w:r w:rsidR="00A01E4E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="00FD6531" w:rsidRPr="00D57118">
        <w:rPr>
          <w:rFonts w:ascii="Times New Roman" w:hAnsi="Times New Roman" w:cs="Times New Roman"/>
          <w:sz w:val="28"/>
          <w:szCs w:val="28"/>
        </w:rPr>
        <w:t>- богатство.</w:t>
      </w:r>
    </w:p>
    <w:p w:rsidR="00FD6531" w:rsidRPr="00D57118" w:rsidRDefault="00FD653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Посмотрите</w:t>
      </w:r>
      <w:r w:rsidR="00CF2734" w:rsidRPr="00D57118">
        <w:rPr>
          <w:rFonts w:ascii="Times New Roman" w:hAnsi="Times New Roman" w:cs="Times New Roman"/>
          <w:sz w:val="28"/>
          <w:szCs w:val="28"/>
        </w:rPr>
        <w:t>,</w:t>
      </w:r>
      <w:r w:rsidRPr="00D57118">
        <w:rPr>
          <w:rFonts w:ascii="Times New Roman" w:hAnsi="Times New Roman" w:cs="Times New Roman"/>
          <w:sz w:val="28"/>
          <w:szCs w:val="28"/>
        </w:rPr>
        <w:t xml:space="preserve"> какая солонка необычная. Деревянная, расписная.</w:t>
      </w:r>
    </w:p>
    <w:p w:rsidR="00FD6531" w:rsidRPr="00D57118" w:rsidRDefault="00FD653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Ветка плавно изогнулась</w:t>
      </w:r>
      <w:r w:rsidR="00074B24" w:rsidRPr="00D57118">
        <w:rPr>
          <w:rFonts w:ascii="Times New Roman" w:hAnsi="Times New Roman" w:cs="Times New Roman"/>
          <w:sz w:val="28"/>
          <w:szCs w:val="28"/>
        </w:rPr>
        <w:t>,</w:t>
      </w:r>
    </w:p>
    <w:p w:rsidR="00FD6531" w:rsidRPr="00D57118" w:rsidRDefault="00FD6531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И колечком завернулась</w:t>
      </w:r>
      <w:r w:rsidR="00074B24" w:rsidRPr="00D57118">
        <w:rPr>
          <w:rFonts w:ascii="Times New Roman" w:hAnsi="Times New Roman" w:cs="Times New Roman"/>
          <w:sz w:val="28"/>
          <w:szCs w:val="28"/>
        </w:rPr>
        <w:t>,</w:t>
      </w:r>
    </w:p>
    <w:p w:rsidR="00074B24" w:rsidRPr="00D57118" w:rsidRDefault="00FD6531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Рядом с листиком </w:t>
      </w: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трёхпалым, </w:t>
      </w:r>
    </w:p>
    <w:p w:rsidR="00FD6531" w:rsidRPr="00D57118" w:rsidRDefault="00074B24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6531"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емляника цветом алым.</w:t>
      </w:r>
    </w:p>
    <w:p w:rsidR="00074B24" w:rsidRPr="00D57118" w:rsidRDefault="00FD6531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Засияла, поднялась, </w:t>
      </w:r>
    </w:p>
    <w:p w:rsidR="00FD6531" w:rsidRPr="00D57118" w:rsidRDefault="00074B24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6531"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ладким соком налилась.</w:t>
      </w:r>
    </w:p>
    <w:p w:rsidR="00074B24" w:rsidRPr="00D57118" w:rsidRDefault="00FD6531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трава, как бахрома. </w:t>
      </w:r>
    </w:p>
    <w:p w:rsidR="00FD6531" w:rsidRPr="00D57118" w:rsidRDefault="00074B24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Золотая…</w:t>
      </w:r>
      <w:r w:rsidR="00FD6531"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D6531"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хохлома</w:t>
      </w:r>
      <w:r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6531" w:rsidRPr="00D5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74B24" w:rsidRPr="00D57118" w:rsidRDefault="00074B24" w:rsidP="00D5711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531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 усаживаются на скамейках.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074B24" w:rsidRPr="00D57118">
        <w:rPr>
          <w:rFonts w:ascii="Times New Roman" w:hAnsi="Times New Roman" w:cs="Times New Roman"/>
          <w:sz w:val="28"/>
          <w:szCs w:val="28"/>
        </w:rPr>
        <w:t xml:space="preserve"> Хохлома</w:t>
      </w:r>
      <w:r w:rsidR="00A01E4E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="00074B24" w:rsidRPr="00D57118">
        <w:rPr>
          <w:rFonts w:ascii="Times New Roman" w:hAnsi="Times New Roman" w:cs="Times New Roman"/>
          <w:sz w:val="28"/>
          <w:szCs w:val="28"/>
        </w:rPr>
        <w:t>- старинное русское село, затерявшееся в глуши дремучих заволжских лесов. Делали эту посуду из дерева, там же ее и расписывали.</w:t>
      </w: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D57118">
        <w:rPr>
          <w:rFonts w:ascii="Times New Roman" w:hAnsi="Times New Roman" w:cs="Times New Roman"/>
          <w:sz w:val="28"/>
          <w:szCs w:val="28"/>
        </w:rPr>
        <w:lastRenderedPageBreak/>
        <w:t xml:space="preserve">Село было большое, </w:t>
      </w:r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торговое. А оттуда хохлому развозили по всей стране. Разлетелись Жар-птицами чашки да ложки по всей зем</w:t>
      </w:r>
      <w:r w:rsidR="00A01E4E"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ле. Кричали зазывалы на ярмарке</w:t>
      </w:r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: « Кому посуда для каши, окрошки! </w:t>
      </w: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Ребенок: Чудо-блюдо, да чашки ложки, к вам приехала сама золотая хохлома!</w:t>
      </w: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Pr="00D5711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Ковши, ложки</w:t>
      </w:r>
      <w:proofErr w:type="gramStart"/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D5711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иски, кувшины – вся эта посуда требовалась в большом количестве : ведь дерево быстро изнашивалось. Поэтому посуду вывозили на рынок сотнями и тысячами. Постепенно деревянную посуду сменила глиняная, стеклянная, фарфоровая и металлическая посуда. Но люди не забыли золотую хохлому. И сейчас эта посуда высоко ценится за свою красоту и неповторимость.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="00B558D3" w:rsidRPr="00D57118">
        <w:rPr>
          <w:rFonts w:ascii="Times New Roman" w:hAnsi="Times New Roman" w:cs="Times New Roman"/>
          <w:sz w:val="28"/>
          <w:szCs w:val="28"/>
        </w:rPr>
        <w:t xml:space="preserve"> Рассматривают кувшины, салатницы с узорами хохломы.</w:t>
      </w:r>
    </w:p>
    <w:p w:rsidR="005152E5" w:rsidRPr="00D57118" w:rsidRDefault="005152E5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B558D3" w:rsidRPr="00D57118">
        <w:rPr>
          <w:rFonts w:ascii="Times New Roman" w:hAnsi="Times New Roman" w:cs="Times New Roman"/>
          <w:sz w:val="28"/>
          <w:szCs w:val="28"/>
        </w:rPr>
        <w:t xml:space="preserve"> А как же расписывают эту посуду?</w:t>
      </w:r>
    </w:p>
    <w:p w:rsidR="00B558D3" w:rsidRPr="00D57118" w:rsidRDefault="00B558D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Давайте внимательно рассмотрим образец хохломской росписи.</w:t>
      </w:r>
    </w:p>
    <w:p w:rsidR="00B558D3" w:rsidRPr="00D57118" w:rsidRDefault="00B558D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4 цвета</w:t>
      </w:r>
      <w:r w:rsidR="00CF5D88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Pr="00D57118">
        <w:rPr>
          <w:rFonts w:ascii="Times New Roman" w:hAnsi="Times New Roman" w:cs="Times New Roman"/>
          <w:sz w:val="28"/>
          <w:szCs w:val="28"/>
        </w:rPr>
        <w:t>использовали: красный, зеленый, желтый, черный</w:t>
      </w:r>
      <w:r w:rsidR="00CF5D88" w:rsidRPr="00D57118">
        <w:rPr>
          <w:rFonts w:ascii="Times New Roman" w:hAnsi="Times New Roman" w:cs="Times New Roman"/>
          <w:sz w:val="28"/>
          <w:szCs w:val="28"/>
        </w:rPr>
        <w:t>.</w:t>
      </w:r>
    </w:p>
    <w:p w:rsidR="00CF5D88" w:rsidRPr="00D57118" w:rsidRDefault="00CF5D88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sz w:val="28"/>
          <w:szCs w:val="28"/>
        </w:rPr>
        <w:t>Элементы для росписи мастера брали из жизни</w:t>
      </w:r>
      <w:r w:rsidR="00A01E4E" w:rsidRPr="00D57118">
        <w:rPr>
          <w:sz w:val="28"/>
          <w:szCs w:val="28"/>
        </w:rPr>
        <w:t xml:space="preserve"> </w:t>
      </w:r>
      <w:r w:rsidRPr="00D57118">
        <w:rPr>
          <w:sz w:val="28"/>
          <w:szCs w:val="28"/>
        </w:rPr>
        <w:t>- это травинки, стебли, ягоды, цветы, птицы.</w:t>
      </w:r>
      <w:r w:rsidRPr="00D57118">
        <w:rPr>
          <w:color w:val="000000"/>
          <w:sz w:val="28"/>
          <w:szCs w:val="28"/>
        </w:rPr>
        <w:t xml:space="preserve"> </w:t>
      </w:r>
    </w:p>
    <w:p w:rsidR="00CF5D88" w:rsidRPr="00D57118" w:rsidRDefault="00CF5D88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 xml:space="preserve">Сначала брали красную краску, и вот уже вьется тонкий стебелек, от стебля отходит </w:t>
      </w:r>
    </w:p>
    <w:p w:rsidR="00CF5D88" w:rsidRPr="00D57118" w:rsidRDefault="00CF5D88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 xml:space="preserve">травка (тоненькая и </w:t>
      </w:r>
      <w:proofErr w:type="gramStart"/>
      <w:r w:rsidRPr="00D57118">
        <w:rPr>
          <w:color w:val="000000"/>
          <w:sz w:val="28"/>
          <w:szCs w:val="28"/>
        </w:rPr>
        <w:t>потолще</w:t>
      </w:r>
      <w:proofErr w:type="gramEnd"/>
      <w:r w:rsidRPr="00D57118">
        <w:rPr>
          <w:color w:val="000000"/>
          <w:sz w:val="28"/>
          <w:szCs w:val="28"/>
        </w:rPr>
        <w:t xml:space="preserve">), в хохломе завивающаяся травка носит название </w:t>
      </w:r>
      <w:proofErr w:type="spellStart"/>
      <w:r w:rsidRPr="00D57118">
        <w:rPr>
          <w:color w:val="000000"/>
          <w:sz w:val="28"/>
          <w:szCs w:val="28"/>
        </w:rPr>
        <w:t>кудрина</w:t>
      </w:r>
      <w:proofErr w:type="spellEnd"/>
      <w:r w:rsidRPr="00D57118">
        <w:rPr>
          <w:color w:val="000000"/>
          <w:sz w:val="28"/>
          <w:szCs w:val="28"/>
        </w:rPr>
        <w:t>.</w:t>
      </w:r>
    </w:p>
    <w:p w:rsidR="00CF5D88" w:rsidRPr="00D57118" w:rsidRDefault="00CF5D88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>Ягодки обычно наносят по три или веточкой (смородина). Чёрной краской делают оживку – тоненькие веточки и травинки. Чёрная краска делает узор ярче.</w:t>
      </w:r>
    </w:p>
    <w:p w:rsidR="00CF5D88" w:rsidRPr="00D57118" w:rsidRDefault="00CF5D88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 xml:space="preserve">Как же эта посуда превращается в </w:t>
      </w:r>
      <w:proofErr w:type="gramStart"/>
      <w:r w:rsidRPr="00D57118">
        <w:rPr>
          <w:color w:val="000000"/>
          <w:sz w:val="28"/>
          <w:szCs w:val="28"/>
        </w:rPr>
        <w:t>золотую</w:t>
      </w:r>
      <w:proofErr w:type="gramEnd"/>
      <w:r w:rsidRPr="00D57118">
        <w:rPr>
          <w:color w:val="000000"/>
          <w:sz w:val="28"/>
          <w:szCs w:val="28"/>
        </w:rPr>
        <w:t xml:space="preserve">? Когда роспись закончена, </w:t>
      </w:r>
      <w:r w:rsidR="00273F4B" w:rsidRPr="00D57118">
        <w:rPr>
          <w:color w:val="000000"/>
          <w:sz w:val="28"/>
          <w:szCs w:val="28"/>
        </w:rPr>
        <w:t xml:space="preserve">художник </w:t>
      </w:r>
      <w:r w:rsidRPr="00D57118">
        <w:rPr>
          <w:color w:val="000000"/>
          <w:sz w:val="28"/>
          <w:szCs w:val="28"/>
        </w:rPr>
        <w:t>покр</w:t>
      </w:r>
      <w:r w:rsidR="00273F4B" w:rsidRPr="00D57118">
        <w:rPr>
          <w:color w:val="000000"/>
          <w:sz w:val="28"/>
          <w:szCs w:val="28"/>
        </w:rPr>
        <w:t>ыва</w:t>
      </w:r>
      <w:r w:rsidRPr="00D57118">
        <w:rPr>
          <w:color w:val="000000"/>
          <w:sz w:val="28"/>
          <w:szCs w:val="28"/>
        </w:rPr>
        <w:t xml:space="preserve">ет её лаком, да не </w:t>
      </w:r>
      <w:r w:rsidR="00273F4B" w:rsidRPr="00D57118">
        <w:rPr>
          <w:color w:val="000000"/>
          <w:sz w:val="28"/>
          <w:szCs w:val="28"/>
        </w:rPr>
        <w:t>один раз</w:t>
      </w:r>
      <w:r w:rsidRPr="00D57118">
        <w:rPr>
          <w:color w:val="000000"/>
          <w:sz w:val="28"/>
          <w:szCs w:val="28"/>
        </w:rPr>
        <w:t>, а 5–6 раз, и тогда уж</w:t>
      </w:r>
      <w:r w:rsidR="0038751E" w:rsidRPr="00D57118">
        <w:rPr>
          <w:color w:val="000000"/>
          <w:sz w:val="28"/>
          <w:szCs w:val="28"/>
        </w:rPr>
        <w:t xml:space="preserve">е в печь калить </w:t>
      </w:r>
      <w:r w:rsidRPr="00D57118">
        <w:rPr>
          <w:color w:val="000000"/>
          <w:sz w:val="28"/>
          <w:szCs w:val="28"/>
        </w:rPr>
        <w:t>ставит. Вот тут-то волшебс</w:t>
      </w:r>
      <w:r w:rsidR="0038751E" w:rsidRPr="00D57118">
        <w:rPr>
          <w:color w:val="000000"/>
          <w:sz w:val="28"/>
          <w:szCs w:val="28"/>
        </w:rPr>
        <w:t xml:space="preserve">тво и происходит. От жары лак </w:t>
      </w:r>
      <w:r w:rsidRPr="00D57118">
        <w:rPr>
          <w:color w:val="000000"/>
          <w:sz w:val="28"/>
          <w:szCs w:val="28"/>
        </w:rPr>
        <w:t>желтеет, и блеск металлический из-под него зазолотится. Из печи чашу вынимают уже золотой.</w:t>
      </w:r>
    </w:p>
    <w:p w:rsidR="0038751E" w:rsidRPr="00D57118" w:rsidRDefault="0038751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38751E" w:rsidRPr="00D57118">
        <w:rPr>
          <w:rFonts w:ascii="Times New Roman" w:hAnsi="Times New Roman" w:cs="Times New Roman"/>
          <w:sz w:val="28"/>
          <w:szCs w:val="28"/>
        </w:rPr>
        <w:t xml:space="preserve"> А теперь я вас приглашаю показать</w:t>
      </w:r>
      <w:r w:rsidR="00A01E4E" w:rsidRPr="00D57118">
        <w:rPr>
          <w:rFonts w:ascii="Times New Roman" w:hAnsi="Times New Roman" w:cs="Times New Roman"/>
          <w:sz w:val="28"/>
          <w:szCs w:val="28"/>
        </w:rPr>
        <w:t>,</w:t>
      </w:r>
      <w:r w:rsidR="0038751E" w:rsidRPr="00D57118">
        <w:rPr>
          <w:rFonts w:ascii="Times New Roman" w:hAnsi="Times New Roman" w:cs="Times New Roman"/>
          <w:sz w:val="28"/>
          <w:szCs w:val="28"/>
        </w:rPr>
        <w:t xml:space="preserve"> как же бабушка кисель варила?</w:t>
      </w:r>
    </w:p>
    <w:p w:rsidR="0038751E" w:rsidRPr="00D57118" w:rsidRDefault="0038751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 выполняют движения по скороговорке.</w:t>
      </w:r>
    </w:p>
    <w:p w:rsidR="0038751E" w:rsidRPr="00D57118" w:rsidRDefault="0038751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Отгадайте загадку:</w:t>
      </w:r>
    </w:p>
    <w:p w:rsidR="0038751E" w:rsidRPr="00D57118" w:rsidRDefault="0038751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Сама не ем, а людей кормлю.</w:t>
      </w:r>
    </w:p>
    <w:p w:rsidR="0038751E" w:rsidRPr="00D57118" w:rsidRDefault="0038751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(ложка)</w:t>
      </w:r>
    </w:p>
    <w:p w:rsidR="0038751E" w:rsidRPr="00D57118" w:rsidRDefault="0038751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Есть в музее и хохломские ложки.</w:t>
      </w:r>
    </w:p>
    <w:p w:rsidR="00A01E4E" w:rsidRPr="00D57118" w:rsidRDefault="00A01E4E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Как же мастер делала такие чудеса!</w:t>
      </w: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="00A01E4E" w:rsidRPr="00D57118">
        <w:rPr>
          <w:rFonts w:ascii="Times New Roman" w:hAnsi="Times New Roman" w:cs="Times New Roman"/>
          <w:sz w:val="28"/>
          <w:szCs w:val="28"/>
        </w:rPr>
        <w:t xml:space="preserve"> Мастер сначала вытачивал ложку из дерева, затем расписывали красками, покрывал изделие лаком и ставил в печь, чтобы оно высохло.</w:t>
      </w: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A01E4E" w:rsidRPr="00D57118">
        <w:rPr>
          <w:rFonts w:ascii="Times New Roman" w:hAnsi="Times New Roman" w:cs="Times New Roman"/>
          <w:sz w:val="28"/>
          <w:szCs w:val="28"/>
        </w:rPr>
        <w:t xml:space="preserve"> А русский народ даже играть выучился на деревянных ложках.</w:t>
      </w:r>
    </w:p>
    <w:p w:rsidR="00A01E4E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 под музыку отбывают ритм деревянными ложками.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(Русская народная мелодия «</w:t>
      </w:r>
      <w:proofErr w:type="gramStart"/>
      <w:r w:rsidRPr="00D571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57118">
        <w:rPr>
          <w:rFonts w:ascii="Times New Roman" w:hAnsi="Times New Roman" w:cs="Times New Roman"/>
          <w:sz w:val="28"/>
          <w:szCs w:val="28"/>
        </w:rPr>
        <w:t xml:space="preserve"> саду ли в огороде».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Дети, чем покрыты мои плечи?</w:t>
      </w:r>
    </w:p>
    <w:p w:rsidR="00074B24" w:rsidRPr="00D57118" w:rsidRDefault="00074B2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="002249F3" w:rsidRPr="00D57118">
        <w:rPr>
          <w:rFonts w:ascii="Times New Roman" w:hAnsi="Times New Roman" w:cs="Times New Roman"/>
          <w:sz w:val="28"/>
          <w:szCs w:val="28"/>
        </w:rPr>
        <w:t xml:space="preserve"> Платком.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Платок не обычный, яркий, большой и красивый. Такие платки изготавливают в Павловском</w:t>
      </w:r>
      <w:r w:rsidR="00CF2734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Pr="00D57118">
        <w:rPr>
          <w:rFonts w:ascii="Times New Roman" w:hAnsi="Times New Roman" w:cs="Times New Roman"/>
          <w:sz w:val="28"/>
          <w:szCs w:val="28"/>
        </w:rPr>
        <w:t>Посаде</w:t>
      </w:r>
      <w:r w:rsidR="00CF2734" w:rsidRPr="00D57118">
        <w:rPr>
          <w:rFonts w:ascii="Times New Roman" w:hAnsi="Times New Roman" w:cs="Times New Roman"/>
          <w:sz w:val="28"/>
          <w:szCs w:val="28"/>
        </w:rPr>
        <w:t>,</w:t>
      </w:r>
      <w:r w:rsidRPr="00D57118">
        <w:rPr>
          <w:rFonts w:ascii="Times New Roman" w:hAnsi="Times New Roman" w:cs="Times New Roman"/>
          <w:sz w:val="28"/>
          <w:szCs w:val="28"/>
        </w:rPr>
        <w:t xml:space="preserve"> и мы с вами отправляемся прямо туда.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Слайд 1.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На Руси женщины всегда любили покрывать голову платком, потому что это удобно и красиво.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Слайд 2.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Маленький городок Павловский</w:t>
      </w:r>
      <w:r w:rsidR="008E36B6" w:rsidRPr="00D57118">
        <w:rPr>
          <w:rFonts w:ascii="Times New Roman" w:hAnsi="Times New Roman" w:cs="Times New Roman"/>
          <w:sz w:val="28"/>
          <w:szCs w:val="28"/>
        </w:rPr>
        <w:t xml:space="preserve"> </w:t>
      </w:r>
      <w:r w:rsidRPr="00D57118">
        <w:rPr>
          <w:rFonts w:ascii="Times New Roman" w:hAnsi="Times New Roman" w:cs="Times New Roman"/>
          <w:sz w:val="28"/>
          <w:szCs w:val="28"/>
        </w:rPr>
        <w:t>Посад</w:t>
      </w:r>
      <w:r w:rsidR="008E36B6" w:rsidRPr="00D57118">
        <w:rPr>
          <w:rFonts w:ascii="Times New Roman" w:hAnsi="Times New Roman" w:cs="Times New Roman"/>
          <w:sz w:val="28"/>
          <w:szCs w:val="28"/>
        </w:rPr>
        <w:t xml:space="preserve"> знаменит производством Павлово-Посадских платков и шалей.</w:t>
      </w:r>
    </w:p>
    <w:p w:rsidR="008E36B6" w:rsidRPr="00D57118" w:rsidRDefault="008E36B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Слайд 3.</w:t>
      </w:r>
    </w:p>
    <w:p w:rsidR="008E36B6" w:rsidRPr="00D57118" w:rsidRDefault="008E36B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Более 200 лет на ткани набивали рисунок из цветов деревянными резными формами, используя для этого доски двух типов «манеры» и «цветки».</w:t>
      </w:r>
    </w:p>
    <w:p w:rsidR="008E36B6" w:rsidRPr="00D57118" w:rsidRDefault="008E36B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Слайд 4.</w:t>
      </w:r>
    </w:p>
    <w:p w:rsidR="008E36B6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Доска «цветки» вырезалась из дерева, с ее помощью на ткань наносили краски. Причем каждый цвет краски</w:t>
      </w:r>
      <w:r w:rsidR="00CF2734" w:rsidRPr="00D5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«требовал» отдельной доски. А вот досками «манерами» набивался контур орнамента или узора.</w:t>
      </w:r>
    </w:p>
    <w:p w:rsidR="008E36B6" w:rsidRPr="00D57118" w:rsidRDefault="008E36B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Слайд 5.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Сегодня Павлов</w:t>
      </w:r>
      <w:r w:rsidR="00CF2734" w:rsidRPr="00D57118">
        <w:rPr>
          <w:rFonts w:ascii="Times New Roman" w:hAnsi="Times New Roman" w:cs="Times New Roman"/>
          <w:sz w:val="28"/>
          <w:szCs w:val="28"/>
        </w:rPr>
        <w:t>о</w:t>
      </w:r>
      <w:r w:rsidRPr="00D57118">
        <w:rPr>
          <w:rFonts w:ascii="Times New Roman" w:hAnsi="Times New Roman" w:cs="Times New Roman"/>
          <w:sz w:val="28"/>
          <w:szCs w:val="28"/>
        </w:rPr>
        <w:t>- Посадские платки создаются не с помощью резных досок, а с помощью специальных шелковых или капроновых шаблонов.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Такая печать позволяет наносить неограниченное число цветов, получать на ткани тонкий изящный контур.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Слайд 6.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Ведущее место занимают шали с цветочным орнаментом.</w:t>
      </w:r>
    </w:p>
    <w:p w:rsidR="002249F3" w:rsidRPr="00D57118" w:rsidRDefault="002249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CF2734" w:rsidRPr="00D57118">
        <w:rPr>
          <w:rFonts w:ascii="Times New Roman" w:hAnsi="Times New Roman" w:cs="Times New Roman"/>
          <w:sz w:val="28"/>
          <w:szCs w:val="28"/>
        </w:rPr>
        <w:t xml:space="preserve"> Шали, и пла</w:t>
      </w:r>
      <w:r w:rsidR="00135FFC" w:rsidRPr="00D57118">
        <w:rPr>
          <w:rFonts w:ascii="Times New Roman" w:hAnsi="Times New Roman" w:cs="Times New Roman"/>
          <w:sz w:val="28"/>
          <w:szCs w:val="28"/>
        </w:rPr>
        <w:t>тки спасали русских женщин от холодов.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Сейчас наши девочки продемонстрируют эту красоту.</w:t>
      </w:r>
    </w:p>
    <w:p w:rsidR="002249F3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Я хочу пригласить вас посмотреть в интересное местечко Подмосковье. Отгадайте загадку: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 России такое местечко, 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белая рощица, синяя речка. 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светлеет вода родниковая, 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дыхание ветра свежей: 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Расцветает в полях </w:t>
      </w:r>
      <w:proofErr w:type="gramStart"/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васильковая</w:t>
      </w:r>
      <w:proofErr w:type="gramEnd"/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Незабудковая…(Гжель).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Гжель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оссии такое местечко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 xml:space="preserve">Где белая рощица </w:t>
      </w:r>
      <w:r w:rsidR="005C79B3" w:rsidRPr="00D57118">
        <w:rPr>
          <w:rFonts w:ascii="Times New Roman" w:hAnsi="Times New Roman" w:cs="Times New Roman"/>
          <w:vanish/>
          <w:sz w:val="28"/>
          <w:szCs w:val="28"/>
        </w:rPr>
        <w:t>Роми</w:t>
      </w:r>
    </w:p>
    <w:p w:rsidR="00135FFC" w:rsidRPr="00D57118" w:rsidRDefault="00135FFC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 xml:space="preserve">.: </w:t>
      </w:r>
      <w:r w:rsidR="005C79B3" w:rsidRPr="00D57118">
        <w:rPr>
          <w:rFonts w:ascii="Times New Roman" w:hAnsi="Times New Roman" w:cs="Times New Roman"/>
          <w:sz w:val="28"/>
          <w:szCs w:val="28"/>
        </w:rPr>
        <w:t>А почему в стихотворении гжель называют васильковой и незабудковой?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Pr="00D57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Потому что, цвета голубые, синие.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оссии такое местечко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Где белая рощица Роми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 xml:space="preserve">.: </w:t>
      </w:r>
      <w:r w:rsidR="00CF2734" w:rsidRPr="00D57118">
        <w:rPr>
          <w:rFonts w:ascii="Times New Roman" w:hAnsi="Times New Roman" w:cs="Times New Roman"/>
          <w:sz w:val="28"/>
          <w:szCs w:val="28"/>
        </w:rPr>
        <w:t>Подойдите все к столу.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На столе ст</w:t>
      </w:r>
      <w:r w:rsidR="00CF2734" w:rsidRPr="00D57118">
        <w:rPr>
          <w:rFonts w:ascii="Times New Roman" w:hAnsi="Times New Roman" w:cs="Times New Roman"/>
          <w:sz w:val="28"/>
          <w:szCs w:val="28"/>
        </w:rPr>
        <w:t>оит оригинальный</w:t>
      </w:r>
      <w:r w:rsidRPr="00D57118">
        <w:rPr>
          <w:rFonts w:ascii="Times New Roman" w:hAnsi="Times New Roman" w:cs="Times New Roman"/>
          <w:sz w:val="28"/>
          <w:szCs w:val="28"/>
        </w:rPr>
        <w:t xml:space="preserve"> гжельски</w:t>
      </w:r>
      <w:r w:rsidR="00CF2734" w:rsidRPr="00D57118">
        <w:rPr>
          <w:rFonts w:ascii="Times New Roman" w:hAnsi="Times New Roman" w:cs="Times New Roman"/>
          <w:sz w:val="28"/>
          <w:szCs w:val="28"/>
        </w:rPr>
        <w:t>й сервиз</w:t>
      </w:r>
      <w:r w:rsidRPr="00D57118">
        <w:rPr>
          <w:rFonts w:ascii="Times New Roman" w:hAnsi="Times New Roman" w:cs="Times New Roman"/>
          <w:sz w:val="28"/>
          <w:szCs w:val="28"/>
        </w:rPr>
        <w:t>.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оссии такое местечко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Где белая рощица Роми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Нашли люди глину</w:t>
      </w:r>
      <w:r w:rsidR="00507CC3" w:rsidRPr="00D57118">
        <w:rPr>
          <w:rFonts w:ascii="Times New Roman" w:hAnsi="Times New Roman" w:cs="Times New Roman"/>
          <w:sz w:val="28"/>
          <w:szCs w:val="28"/>
        </w:rPr>
        <w:t xml:space="preserve"> в этой стране, чудесную, белую-</w:t>
      </w:r>
      <w:r w:rsidRPr="00D57118">
        <w:rPr>
          <w:rFonts w:ascii="Times New Roman" w:hAnsi="Times New Roman" w:cs="Times New Roman"/>
          <w:sz w:val="28"/>
          <w:szCs w:val="28"/>
        </w:rPr>
        <w:t xml:space="preserve">белую и решили лепить из нее предметы разные. Мастера не только лепили свои изделия, но и раскрашивали посуду синей краской разных оттенков. Сами </w:t>
      </w:r>
      <w:proofErr w:type="spellStart"/>
      <w:r w:rsidRPr="00D57118">
        <w:rPr>
          <w:rFonts w:ascii="Times New Roman" w:hAnsi="Times New Roman" w:cs="Times New Roman"/>
          <w:sz w:val="28"/>
          <w:szCs w:val="28"/>
        </w:rPr>
        <w:lastRenderedPageBreak/>
        <w:t>гжельцы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 xml:space="preserve"> любили </w:t>
      </w:r>
      <w:r w:rsidR="00507CC3" w:rsidRPr="00D57118">
        <w:rPr>
          <w:rFonts w:ascii="Times New Roman" w:hAnsi="Times New Roman" w:cs="Times New Roman"/>
          <w:sz w:val="28"/>
          <w:szCs w:val="28"/>
        </w:rPr>
        <w:t>говорить, что небо у них, как нигде в России синее-синее. Вот и задумали они перенести эту синеву на белый фарфор.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оссии такое местечко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Где белая рощица Роми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 xml:space="preserve">.: </w:t>
      </w:r>
      <w:r w:rsidR="00507CC3"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узоры вы видите на гжельской посуде?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CC3"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>Узоры, сеточки, полоски. Но все</w:t>
      </w:r>
      <w:r w:rsidR="00CF2734"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гда одной краской. И получается,  </w:t>
      </w:r>
      <w:r w:rsidR="00507CC3" w:rsidRPr="00D57118">
        <w:rPr>
          <w:rFonts w:ascii="Times New Roman" w:hAnsi="Times New Roman" w:cs="Times New Roman"/>
          <w:sz w:val="28"/>
          <w:szCs w:val="28"/>
          <w:shd w:val="clear" w:color="auto" w:fill="FFFFFF"/>
        </w:rPr>
        <w:t>посуда имеет два цвета.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оссии такое местечко</w:t>
      </w:r>
    </w:p>
    <w:p w:rsidR="005C79B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D57118">
        <w:rPr>
          <w:rFonts w:ascii="Times New Roman" w:hAnsi="Times New Roman" w:cs="Times New Roman"/>
          <w:vanish/>
          <w:sz w:val="28"/>
          <w:szCs w:val="28"/>
        </w:rPr>
        <w:t>Где белая рощица Роми</w:t>
      </w:r>
    </w:p>
    <w:p w:rsidR="00507CC3" w:rsidRPr="00D57118" w:rsidRDefault="005C79B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="00507CC3" w:rsidRPr="00D57118">
        <w:rPr>
          <w:rFonts w:ascii="Times New Roman" w:hAnsi="Times New Roman" w:cs="Times New Roman"/>
          <w:sz w:val="28"/>
          <w:szCs w:val="28"/>
        </w:rPr>
        <w:t>.: Какие?</w:t>
      </w:r>
    </w:p>
    <w:p w:rsidR="005C79B3" w:rsidRPr="00D57118" w:rsidRDefault="00507CC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Дети:</w:t>
      </w:r>
      <w:r w:rsidRPr="00D57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Белый и синий.</w:t>
      </w:r>
    </w:p>
    <w:p w:rsidR="00507CC3" w:rsidRPr="00D57118" w:rsidRDefault="00507CC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 Самый излюбленный узо</w:t>
      </w:r>
      <w:proofErr w:type="gramStart"/>
      <w:r w:rsidRPr="00D5711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57118">
        <w:rPr>
          <w:rFonts w:ascii="Times New Roman" w:hAnsi="Times New Roman" w:cs="Times New Roman"/>
          <w:sz w:val="28"/>
          <w:szCs w:val="28"/>
        </w:rPr>
        <w:t xml:space="preserve"> гжельская роза. Иногда она изобра</w:t>
      </w:r>
      <w:r w:rsidR="00CF2734" w:rsidRPr="00D57118">
        <w:rPr>
          <w:rFonts w:ascii="Times New Roman" w:hAnsi="Times New Roman" w:cs="Times New Roman"/>
          <w:sz w:val="28"/>
          <w:szCs w:val="28"/>
        </w:rPr>
        <w:t>жена крупно, широкими мазками, а</w:t>
      </w:r>
      <w:r w:rsidRPr="00D57118">
        <w:rPr>
          <w:rFonts w:ascii="Times New Roman" w:hAnsi="Times New Roman" w:cs="Times New Roman"/>
          <w:sz w:val="28"/>
          <w:szCs w:val="28"/>
        </w:rPr>
        <w:t xml:space="preserve"> иногда написана тоненькой кисточкой. То мы видели букет из нескольких роз, то цветы разбросаны по всей поверхности. Бывает и так: самой розы нет, а есть только ее лепестки.</w:t>
      </w:r>
    </w:p>
    <w:p w:rsidR="00507CC3" w:rsidRPr="00D57118" w:rsidRDefault="00507CC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-Сегодня вы попробуете превратиться в мастеров гжельской росписи. На столах лежат заготовки кувшинов</w:t>
      </w:r>
      <w:r w:rsidR="00664516" w:rsidRPr="00D57118">
        <w:rPr>
          <w:rFonts w:ascii="Times New Roman" w:hAnsi="Times New Roman" w:cs="Times New Roman"/>
          <w:sz w:val="28"/>
          <w:szCs w:val="28"/>
        </w:rPr>
        <w:t>. Вам надо на них нанести рисунок.</w:t>
      </w:r>
    </w:p>
    <w:p w:rsidR="00664516" w:rsidRPr="00D57118" w:rsidRDefault="0066451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Пальчиковая ги</w:t>
      </w:r>
      <w:r w:rsidR="00CF2734" w:rsidRPr="00D57118">
        <w:rPr>
          <w:rFonts w:ascii="Times New Roman" w:hAnsi="Times New Roman" w:cs="Times New Roman"/>
          <w:sz w:val="28"/>
          <w:szCs w:val="28"/>
        </w:rPr>
        <w:t>м</w:t>
      </w:r>
      <w:r w:rsidRPr="00D57118">
        <w:rPr>
          <w:rFonts w:ascii="Times New Roman" w:hAnsi="Times New Roman" w:cs="Times New Roman"/>
          <w:sz w:val="28"/>
          <w:szCs w:val="28"/>
        </w:rPr>
        <w:t>настика.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Держим кисточку вот так:        </w:t>
      </w:r>
      <w:r w:rsidRPr="00D57118">
        <w:rPr>
          <w:rStyle w:val="c0"/>
          <w:i/>
          <w:iCs/>
          <w:color w:val="000000"/>
          <w:sz w:val="28"/>
          <w:szCs w:val="28"/>
        </w:rPr>
        <w:t xml:space="preserve">                                                                        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Это трудно? Нет, пустяк!        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Вправо – влево, вверх и вниз        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Побежала наша кисть.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А потом, а потом        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Кисточка бежит кругом.        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>Закрутилась, как волчок.</w:t>
      </w:r>
    </w:p>
    <w:p w:rsidR="00664516" w:rsidRPr="00D57118" w:rsidRDefault="00664516" w:rsidP="00D5711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57118">
        <w:rPr>
          <w:rStyle w:val="c2"/>
          <w:color w:val="000000"/>
          <w:sz w:val="28"/>
          <w:szCs w:val="28"/>
        </w:rPr>
        <w:t xml:space="preserve">За </w:t>
      </w:r>
      <w:proofErr w:type="gramStart"/>
      <w:r w:rsidRPr="00D57118">
        <w:rPr>
          <w:rStyle w:val="c2"/>
          <w:color w:val="000000"/>
          <w:sz w:val="28"/>
          <w:szCs w:val="28"/>
        </w:rPr>
        <w:t>тычком</w:t>
      </w:r>
      <w:proofErr w:type="gramEnd"/>
      <w:r w:rsidRPr="00D57118">
        <w:rPr>
          <w:rStyle w:val="c2"/>
          <w:color w:val="000000"/>
          <w:sz w:val="28"/>
          <w:szCs w:val="28"/>
        </w:rPr>
        <w:t xml:space="preserve"> идет тычок!</w:t>
      </w:r>
    </w:p>
    <w:p w:rsidR="00664516" w:rsidRPr="00D57118" w:rsidRDefault="0066451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Мастер- класс «Гжельское чудо».</w:t>
      </w:r>
    </w:p>
    <w:p w:rsidR="00507CC3" w:rsidRPr="00D57118" w:rsidRDefault="00507CC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  <w:r w:rsidR="00664516" w:rsidRPr="00D57118">
        <w:rPr>
          <w:rFonts w:ascii="Times New Roman" w:hAnsi="Times New Roman" w:cs="Times New Roman"/>
          <w:sz w:val="28"/>
          <w:szCs w:val="28"/>
        </w:rPr>
        <w:t xml:space="preserve"> Кто хочет рассказать про свою работу?</w:t>
      </w:r>
    </w:p>
    <w:p w:rsidR="00664516" w:rsidRPr="00D57118" w:rsidRDefault="0066451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У вас у всех получилось нанести «голубое чудо на фарфоре».</w:t>
      </w:r>
    </w:p>
    <w:p w:rsidR="00664516" w:rsidRPr="00D57118" w:rsidRDefault="0066451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Хотите чайку выпить? Да? Бублики попробовать? Дети:</w:t>
      </w:r>
      <w:r w:rsidRPr="00D57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64516" w:rsidRPr="00D57118" w:rsidRDefault="00664516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Угощение и чаепитие из гжельского сервиза.</w:t>
      </w:r>
    </w:p>
    <w:p w:rsidR="00664516" w:rsidRPr="00D57118" w:rsidRDefault="00507CC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7118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57118">
        <w:rPr>
          <w:rFonts w:ascii="Times New Roman" w:hAnsi="Times New Roman" w:cs="Times New Roman"/>
          <w:sz w:val="28"/>
          <w:szCs w:val="28"/>
        </w:rPr>
        <w:t>.:</w:t>
      </w:r>
    </w:p>
    <w:p w:rsidR="00CF2734" w:rsidRPr="00D57118" w:rsidRDefault="00CF2734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>У каждого художника есть свой узор любимый.</w:t>
      </w:r>
    </w:p>
    <w:p w:rsidR="00CF2734" w:rsidRPr="00D57118" w:rsidRDefault="00CF2734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lastRenderedPageBreak/>
        <w:t>И в каждом отражается сторонушка родимая.</w:t>
      </w:r>
    </w:p>
    <w:p w:rsidR="00CF2734" w:rsidRPr="00D57118" w:rsidRDefault="00CF2734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>Ее трава шелковая, ее цветы весенние</w:t>
      </w:r>
    </w:p>
    <w:p w:rsidR="00CF2734" w:rsidRPr="00D57118" w:rsidRDefault="00CF2734" w:rsidP="00D571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D57118">
        <w:rPr>
          <w:color w:val="000000"/>
          <w:sz w:val="28"/>
          <w:szCs w:val="28"/>
        </w:rPr>
        <w:t>И мастерство волшебное, достойно восхищения.</w:t>
      </w:r>
    </w:p>
    <w:p w:rsidR="005152E5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Из этих чашек с розами ты выпей чудный чай</w:t>
      </w:r>
    </w:p>
    <w:p w:rsidR="00CF2734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Гостей на праздник радостный сердечный встречай!</w:t>
      </w:r>
    </w:p>
    <w:p w:rsidR="00CF2734" w:rsidRPr="00D57118" w:rsidRDefault="00CF2734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Ре</w:t>
      </w:r>
      <w:r w:rsidR="00A023F3" w:rsidRPr="00D57118">
        <w:rPr>
          <w:rFonts w:ascii="Times New Roman" w:hAnsi="Times New Roman" w:cs="Times New Roman"/>
          <w:sz w:val="28"/>
          <w:szCs w:val="28"/>
        </w:rPr>
        <w:t>флексия.</w:t>
      </w:r>
    </w:p>
    <w:p w:rsidR="00A023F3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- </w:t>
      </w:r>
      <w:r w:rsidR="00A023F3" w:rsidRPr="00D57118">
        <w:rPr>
          <w:rFonts w:ascii="Times New Roman" w:hAnsi="Times New Roman" w:cs="Times New Roman"/>
          <w:sz w:val="28"/>
          <w:szCs w:val="28"/>
        </w:rPr>
        <w:t>С какими промыслами мы сегодня познакомились?</w:t>
      </w:r>
    </w:p>
    <w:p w:rsidR="00A023F3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- </w:t>
      </w:r>
      <w:r w:rsidR="00A023F3" w:rsidRPr="00D57118">
        <w:rPr>
          <w:rFonts w:ascii="Times New Roman" w:hAnsi="Times New Roman" w:cs="Times New Roman"/>
          <w:sz w:val="28"/>
          <w:szCs w:val="28"/>
        </w:rPr>
        <w:t>Что запомнилось на занятии?</w:t>
      </w:r>
    </w:p>
    <w:p w:rsidR="00A023F3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- </w:t>
      </w:r>
      <w:r w:rsidR="00A023F3" w:rsidRPr="00D57118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A023F3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- </w:t>
      </w:r>
      <w:r w:rsidR="00A023F3" w:rsidRPr="00D57118">
        <w:rPr>
          <w:rFonts w:ascii="Times New Roman" w:hAnsi="Times New Roman" w:cs="Times New Roman"/>
          <w:sz w:val="28"/>
          <w:szCs w:val="28"/>
        </w:rPr>
        <w:t>Как можно назвать хохломскую роспись?</w:t>
      </w:r>
    </w:p>
    <w:p w:rsidR="00A023F3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- </w:t>
      </w:r>
      <w:r w:rsidR="00A023F3" w:rsidRPr="00D57118">
        <w:rPr>
          <w:rFonts w:ascii="Times New Roman" w:hAnsi="Times New Roman" w:cs="Times New Roman"/>
          <w:sz w:val="28"/>
          <w:szCs w:val="28"/>
        </w:rPr>
        <w:t>У всех ли получилось голубое чудо на рисунке?</w:t>
      </w:r>
    </w:p>
    <w:p w:rsidR="00A023F3" w:rsidRPr="00D57118" w:rsidRDefault="00D57118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 xml:space="preserve">- </w:t>
      </w:r>
      <w:r w:rsidR="00A023F3" w:rsidRPr="00D57118">
        <w:rPr>
          <w:rFonts w:ascii="Times New Roman" w:hAnsi="Times New Roman" w:cs="Times New Roman"/>
          <w:sz w:val="28"/>
          <w:szCs w:val="28"/>
        </w:rPr>
        <w:t>Все ли удалось? Почему?</w:t>
      </w:r>
    </w:p>
    <w:p w:rsidR="00A023F3" w:rsidRPr="00D57118" w:rsidRDefault="00A023F3" w:rsidP="00D57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118">
        <w:rPr>
          <w:rFonts w:ascii="Times New Roman" w:hAnsi="Times New Roman" w:cs="Times New Roman"/>
          <w:sz w:val="28"/>
          <w:szCs w:val="28"/>
        </w:rPr>
        <w:t>Дети делятся своими впечатлениями.</w:t>
      </w:r>
    </w:p>
    <w:sectPr w:rsidR="00A023F3" w:rsidRPr="00D57118" w:rsidSect="00450A2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24" w:rsidRDefault="00660924" w:rsidP="00CF2734">
      <w:pPr>
        <w:spacing w:after="0" w:line="240" w:lineRule="auto"/>
      </w:pPr>
      <w:r>
        <w:separator/>
      </w:r>
    </w:p>
  </w:endnote>
  <w:endnote w:type="continuationSeparator" w:id="0">
    <w:p w:rsidR="00660924" w:rsidRDefault="00660924" w:rsidP="00CF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6209"/>
      <w:docPartObj>
        <w:docPartGallery w:val="Page Numbers (Bottom of Page)"/>
        <w:docPartUnique/>
      </w:docPartObj>
    </w:sdtPr>
    <w:sdtContent>
      <w:p w:rsidR="00CF2734" w:rsidRDefault="006246C7">
        <w:pPr>
          <w:pStyle w:val="a8"/>
          <w:jc w:val="center"/>
        </w:pPr>
        <w:fldSimple w:instr=" PAGE   \* MERGEFORMAT ">
          <w:r w:rsidR="005F511E">
            <w:rPr>
              <w:noProof/>
            </w:rPr>
            <w:t>2</w:t>
          </w:r>
        </w:fldSimple>
      </w:p>
    </w:sdtContent>
  </w:sdt>
  <w:p w:rsidR="00CF2734" w:rsidRDefault="00CF27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24" w:rsidRDefault="00660924" w:rsidP="00CF2734">
      <w:pPr>
        <w:spacing w:after="0" w:line="240" w:lineRule="auto"/>
      </w:pPr>
      <w:r>
        <w:separator/>
      </w:r>
    </w:p>
  </w:footnote>
  <w:footnote w:type="continuationSeparator" w:id="0">
    <w:p w:rsidR="00660924" w:rsidRDefault="00660924" w:rsidP="00CF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3C"/>
    <w:rsid w:val="00074B24"/>
    <w:rsid w:val="000E163C"/>
    <w:rsid w:val="00135FFC"/>
    <w:rsid w:val="001D45E0"/>
    <w:rsid w:val="002249F3"/>
    <w:rsid w:val="00273F4B"/>
    <w:rsid w:val="0038751E"/>
    <w:rsid w:val="00450A21"/>
    <w:rsid w:val="00507CC3"/>
    <w:rsid w:val="005152E5"/>
    <w:rsid w:val="005C4DCF"/>
    <w:rsid w:val="005C79B3"/>
    <w:rsid w:val="005F511E"/>
    <w:rsid w:val="006246C7"/>
    <w:rsid w:val="006249EC"/>
    <w:rsid w:val="00660924"/>
    <w:rsid w:val="00664516"/>
    <w:rsid w:val="006B7DE0"/>
    <w:rsid w:val="008E36B6"/>
    <w:rsid w:val="008E4310"/>
    <w:rsid w:val="00A01E4E"/>
    <w:rsid w:val="00A023F3"/>
    <w:rsid w:val="00B558D3"/>
    <w:rsid w:val="00CF2734"/>
    <w:rsid w:val="00CF5D88"/>
    <w:rsid w:val="00D57118"/>
    <w:rsid w:val="00DD1959"/>
    <w:rsid w:val="00F26166"/>
    <w:rsid w:val="00FD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4516"/>
  </w:style>
  <w:style w:type="character" w:customStyle="1" w:styleId="c0">
    <w:name w:val="c0"/>
    <w:basedOn w:val="a0"/>
    <w:rsid w:val="00664516"/>
  </w:style>
  <w:style w:type="paragraph" w:styleId="a4">
    <w:name w:val="Balloon Text"/>
    <w:basedOn w:val="a"/>
    <w:link w:val="a5"/>
    <w:uiPriority w:val="99"/>
    <w:semiHidden/>
    <w:unhideWhenUsed/>
    <w:rsid w:val="0066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2734"/>
  </w:style>
  <w:style w:type="paragraph" w:styleId="a8">
    <w:name w:val="footer"/>
    <w:basedOn w:val="a"/>
    <w:link w:val="a9"/>
    <w:uiPriority w:val="99"/>
    <w:unhideWhenUsed/>
    <w:rsid w:val="00CF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2019-03-19T21:53:00Z</cp:lastPrinted>
  <dcterms:created xsi:type="dcterms:W3CDTF">2019-04-09T21:10:00Z</dcterms:created>
  <dcterms:modified xsi:type="dcterms:W3CDTF">2019-04-09T21:10:00Z</dcterms:modified>
</cp:coreProperties>
</file>